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57D9" w14:textId="46BC2431" w:rsidR="00FE2D54" w:rsidRDefault="005272E7" w:rsidP="005272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$75,000.00</w:t>
      </w:r>
    </w:p>
    <w:p w14:paraId="76797FEA" w14:textId="6E6A6113" w:rsidR="005272E7" w:rsidRDefault="005272E7" w:rsidP="005272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ZIMMERMAN – DINIZ</w:t>
      </w:r>
    </w:p>
    <w:p w14:paraId="071CBC5B" w14:textId="59E3BDA2" w:rsidR="005272E7" w:rsidRDefault="005272E7" w:rsidP="005272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305 MAIN ST. MOBRIDGE</w:t>
      </w:r>
    </w:p>
    <w:p w14:paraId="10EECDD1" w14:textId="171359FA" w:rsidR="005272E7" w:rsidRDefault="005272E7" w:rsidP="005272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 10 BLOCK 3</w:t>
      </w:r>
    </w:p>
    <w:p w14:paraId="5C6F82E4" w14:textId="3F7A5A51" w:rsidR="005272E7" w:rsidRDefault="005272E7" w:rsidP="005272E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48B25" wp14:editId="3117EE94">
            <wp:simplePos x="0" y="0"/>
            <wp:positionH relativeFrom="column">
              <wp:posOffset>-200025</wp:posOffset>
            </wp:positionH>
            <wp:positionV relativeFrom="page">
              <wp:posOffset>2362200</wp:posOffset>
            </wp:positionV>
            <wp:extent cx="5715000" cy="3448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9" b="9577"/>
                    <a:stretch/>
                  </pic:blipFill>
                  <pic:spPr bwMode="auto"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6248</w:t>
      </w:r>
    </w:p>
    <w:p w14:paraId="53E7A706" w14:textId="78FF6399" w:rsidR="005272E7" w:rsidRDefault="005272E7" w:rsidP="005272E7">
      <w:pPr>
        <w:jc w:val="center"/>
        <w:rPr>
          <w:b/>
          <w:bCs/>
          <w:sz w:val="32"/>
          <w:szCs w:val="32"/>
        </w:rPr>
      </w:pPr>
    </w:p>
    <w:p w14:paraId="789CDD4A" w14:textId="64879C1E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25’ X 140’</w:t>
      </w:r>
      <w:r w:rsidR="001C3A2B">
        <w:rPr>
          <w:b/>
          <w:bCs/>
          <w:sz w:val="32"/>
          <w:szCs w:val="32"/>
        </w:rPr>
        <w:t xml:space="preserve">                                         2347 SQ FT</w:t>
      </w:r>
    </w:p>
    <w:p w14:paraId="11C03CEC" w14:textId="6F08D9FE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RETAIL</w:t>
      </w:r>
    </w:p>
    <w:p w14:paraId="419FC8C7" w14:textId="3F90E7AE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LOW QUALITY</w:t>
      </w:r>
      <w:r w:rsidR="001C3A2B">
        <w:rPr>
          <w:b/>
          <w:bCs/>
          <w:sz w:val="32"/>
          <w:szCs w:val="32"/>
        </w:rPr>
        <w:t xml:space="preserve">                                                  CENTRAL AIR</w:t>
      </w:r>
    </w:p>
    <w:p w14:paraId="3A762CC1" w14:textId="56050412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</w:t>
      </w:r>
    </w:p>
    <w:p w14:paraId="1979FAE9" w14:textId="079DFB8C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</w:t>
      </w:r>
    </w:p>
    <w:p w14:paraId="52C7D71E" w14:textId="37E5DCCE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1930</w:t>
      </w:r>
    </w:p>
    <w:p w14:paraId="0854AEA5" w14:textId="3F01EBFF" w:rsidR="005272E7" w:rsidRDefault="005272E7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6/04/20 FOR $75,000</w:t>
      </w:r>
    </w:p>
    <w:p w14:paraId="47C77565" w14:textId="37B8E482" w:rsidR="001C3A2B" w:rsidRDefault="001C3A2B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$37,355</w:t>
      </w:r>
    </w:p>
    <w:p w14:paraId="4B231F66" w14:textId="19CA099A" w:rsidR="001C3A2B" w:rsidRDefault="001C3A2B" w:rsidP="005272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1/14/09 FOR $25,000</w:t>
      </w:r>
    </w:p>
    <w:p w14:paraId="76DF0CDE" w14:textId="7FBA17C9" w:rsidR="001C3A2B" w:rsidRDefault="001C3A2B" w:rsidP="005272E7">
      <w:r>
        <w:rPr>
          <w:b/>
          <w:bCs/>
          <w:sz w:val="32"/>
          <w:szCs w:val="32"/>
        </w:rPr>
        <w:t>ASSESSED IN 2012 AT $32,480                              RECORD #6248</w:t>
      </w:r>
    </w:p>
    <w:sectPr w:rsidR="001C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7"/>
    <w:rsid w:val="001C3A2B"/>
    <w:rsid w:val="005272E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6A46"/>
  <w15:chartTrackingRefBased/>
  <w15:docId w15:val="{545D477C-4721-488F-9118-6122008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2020-09-23T13:58:00Z</cp:lastPrinted>
  <dcterms:created xsi:type="dcterms:W3CDTF">2020-09-23T13:41:00Z</dcterms:created>
  <dcterms:modified xsi:type="dcterms:W3CDTF">2020-09-23T13:59:00Z</dcterms:modified>
</cp:coreProperties>
</file>